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83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83期封闭式公募人民币理财产品（产品登记编码：Z7003225000131）已于2025年05月20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5月21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141,316,516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5月22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