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南银理财珠联璧合鑫逸稳一年196期封闭式公募人民币理财产品（产品登记编码：Z7003224000284）已于2024年12月17日结束募集，符合产品成立条件，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成立。该产品募集金额1,145,064,001.00元，理财资金将按产品说明书约定进行投资。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